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年宿州市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全国科普日系列活动之“筑梦深空 科技小达人”科普活动</w:t>
            </w: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120648BC"/>
    <w:rsid w:val="197A0C15"/>
    <w:rsid w:val="60E01F92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2023-08-22T01:22:00Z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0C924D02F4CA49048696F332E01C174B_11</vt:lpwstr>
  </property>
</Properties>
</file>